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3C66" w:rsidRP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3C6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3C66" w:rsidTr="00263C66">
        <w:tc>
          <w:tcPr>
            <w:tcW w:w="4785" w:type="dxa"/>
            <w:shd w:val="clear" w:color="auto" w:fill="auto"/>
          </w:tcPr>
          <w:p w:rsidR="00263C66" w:rsidRPr="00483B2B" w:rsidRDefault="00C439C0" w:rsidP="00483B2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263C66" w:rsidRPr="00483B2B" w:rsidRDefault="00C439C0" w:rsidP="00483B2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843</w:t>
            </w:r>
            <w:bookmarkStart w:id="0" w:name="_GoBack"/>
            <w:bookmarkEnd w:id="0"/>
          </w:p>
        </w:tc>
      </w:tr>
    </w:tbl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3C66" w:rsidRDefault="00263C66" w:rsidP="00263C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3C66" w:rsidRDefault="00263C66" w:rsidP="00263C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3C66" w:rsidRDefault="00263C66" w:rsidP="00263C66">
      <w:pPr>
        <w:spacing w:after="0" w:line="240" w:lineRule="auto"/>
        <w:rPr>
          <w:rFonts w:ascii="Times New Roman" w:hAnsi="Times New Roman" w:cs="Times New Roman"/>
          <w:sz w:val="24"/>
        </w:rPr>
        <w:sectPr w:rsidR="00263C66" w:rsidSect="00263C6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A6CDC" w:rsidRDefault="007A6CDC" w:rsidP="007A6CD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616B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>
        <w:rPr>
          <w:rFonts w:ascii="Times New Roman" w:hAnsi="Times New Roman" w:cs="Times New Roman"/>
          <w:sz w:val="30"/>
          <w:szCs w:val="30"/>
        </w:rPr>
        <w:t>внутригородских объектах</w:t>
      </w:r>
    </w:p>
    <w:p w:rsidR="00466642" w:rsidRDefault="007A6CDC" w:rsidP="007A6CD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Красноярске</w:t>
      </w:r>
    </w:p>
    <w:p w:rsidR="007A6CDC" w:rsidRDefault="007A6CDC" w:rsidP="007A6CD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6CDC" w:rsidRDefault="007A6CDC" w:rsidP="007A6CD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6CDC" w:rsidRDefault="007A6CDC" w:rsidP="007A6CD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0BA0" w:rsidRDefault="00B92543" w:rsidP="007A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решением Красноярского городского Совета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путатов от</w:t>
      </w:r>
      <w:r w:rsidR="007939A8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14.10.2015 № В-130 «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наименования и переимен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вания внутригородских объектов в городе Красноярске, увековечения памяти граждан и исторических событий на территории города </w:t>
      </w:r>
      <w:r w:rsidR="007A6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рекомендацией комиссии по рассмотрению обращений</w:t>
      </w:r>
      <w:r w:rsidR="007A6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наименовании</w:t>
      </w:r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переименовании внутригородских объектов в городе Красноярске, увековечении памяти граждан и исторических событий </w:t>
      </w:r>
      <w:r w:rsidR="007A6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города Красноярска (протокол от</w:t>
      </w:r>
      <w:r w:rsidR="006461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01.09.2022 № 5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), рук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водствуясь статьями 17, 41, 58, 59 Устава</w:t>
      </w:r>
      <w:r w:rsidR="00AF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Красноярска, </w:t>
      </w:r>
    </w:p>
    <w:p w:rsidR="0064610F" w:rsidRDefault="00AF2AD0" w:rsidP="007A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610F" w:rsidRPr="00E24DC7" w:rsidRDefault="007A6CDC" w:rsidP="007A6C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E28AC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Присвоить наименование</w:t>
      </w:r>
      <w:r w:rsidR="00216426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«Семейный» пешеходному мосту ч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 р. Кач</w:t>
      </w:r>
      <w:r w:rsidR="009618F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районе Речного переулка и сквера имени Г.В. Юдина Це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трального района города Красноярска</w:t>
      </w:r>
      <w:r w:rsidR="00216426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схемой </w:t>
      </w:r>
      <w:r w:rsidR="009618F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</w:t>
      </w:r>
      <w:r w:rsidR="009618F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618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ложения внутригородского объекта </w:t>
      </w:r>
      <w:r w:rsidR="00216426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</w:t>
      </w:r>
      <w:r w:rsidR="0064610F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7175" w:rsidRPr="00E24DC7" w:rsidRDefault="00216426" w:rsidP="007A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45100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E7175" w:rsidRPr="00E24D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B1C0C" w:rsidRDefault="004B1C0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6CDC" w:rsidRDefault="007A6CD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1C0C" w:rsidRDefault="004B1C0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1F8" w:rsidRDefault="001E5A98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</w:t>
      </w:r>
      <w:r w:rsidR="00644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В.А. Логинов</w:t>
      </w:r>
    </w:p>
    <w:p w:rsidR="007A6CDC" w:rsidRDefault="007A6CD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6CDC" w:rsidRDefault="007A6CD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6CDC" w:rsidRPr="007369E0" w:rsidRDefault="007A6CDC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A6CDC" w:rsidRPr="007369E0" w:rsidSect="00263C6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C7" w:rsidRDefault="00010EC7">
      <w:pPr>
        <w:spacing w:after="0" w:line="240" w:lineRule="auto"/>
      </w:pPr>
      <w:r>
        <w:separator/>
      </w:r>
    </w:p>
  </w:endnote>
  <w:endnote w:type="continuationSeparator" w:id="0">
    <w:p w:rsidR="00010EC7" w:rsidRDefault="0001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C7" w:rsidRDefault="00010EC7">
      <w:pPr>
        <w:spacing w:after="0" w:line="240" w:lineRule="auto"/>
      </w:pPr>
      <w:r>
        <w:separator/>
      </w:r>
    </w:p>
  </w:footnote>
  <w:footnote w:type="continuationSeparator" w:id="0">
    <w:p w:rsidR="00010EC7" w:rsidRDefault="0001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02148"/>
      <w:docPartObj>
        <w:docPartGallery w:val="Page Numbers (Top of Page)"/>
        <w:docPartUnique/>
      </w:docPartObj>
    </w:sdtPr>
    <w:sdtEndPr/>
    <w:sdtContent>
      <w:p w:rsidR="00022EFF" w:rsidRDefault="00D124AD" w:rsidP="00E9454D">
        <w:pPr>
          <w:pStyle w:val="a8"/>
          <w:jc w:val="center"/>
        </w:pPr>
        <w:r>
          <w:fldChar w:fldCharType="begin"/>
        </w:r>
        <w:r w:rsidR="00E9454D">
          <w:instrText>PAGE   \* MERGEFORMAT</w:instrText>
        </w:r>
        <w:r>
          <w:fldChar w:fldCharType="separate"/>
        </w:r>
        <w:r w:rsidR="00BE71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0E"/>
    <w:multiLevelType w:val="multilevel"/>
    <w:tmpl w:val="BCF6B6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DF47EC"/>
    <w:multiLevelType w:val="hybridMultilevel"/>
    <w:tmpl w:val="23143426"/>
    <w:lvl w:ilvl="0" w:tplc="4BDE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B401D"/>
    <w:multiLevelType w:val="hybridMultilevel"/>
    <w:tmpl w:val="0D3A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DAF"/>
    <w:multiLevelType w:val="hybridMultilevel"/>
    <w:tmpl w:val="7E589A1C"/>
    <w:lvl w:ilvl="0" w:tplc="C4F44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3"/>
    <w:rsid w:val="00010EC7"/>
    <w:rsid w:val="0001207E"/>
    <w:rsid w:val="00050BF7"/>
    <w:rsid w:val="0005657E"/>
    <w:rsid w:val="000A69DF"/>
    <w:rsid w:val="000C49AF"/>
    <w:rsid w:val="00106E9A"/>
    <w:rsid w:val="001126E9"/>
    <w:rsid w:val="0011553C"/>
    <w:rsid w:val="00150BA0"/>
    <w:rsid w:val="001910B9"/>
    <w:rsid w:val="001C1817"/>
    <w:rsid w:val="001E5A98"/>
    <w:rsid w:val="002009BC"/>
    <w:rsid w:val="00216426"/>
    <w:rsid w:val="002451F8"/>
    <w:rsid w:val="00263C66"/>
    <w:rsid w:val="0029538D"/>
    <w:rsid w:val="002C0DD2"/>
    <w:rsid w:val="002E4363"/>
    <w:rsid w:val="002F3CB9"/>
    <w:rsid w:val="003054E6"/>
    <w:rsid w:val="00327AA1"/>
    <w:rsid w:val="00337682"/>
    <w:rsid w:val="00357570"/>
    <w:rsid w:val="00360747"/>
    <w:rsid w:val="0037243E"/>
    <w:rsid w:val="003E2FA8"/>
    <w:rsid w:val="003E6DBB"/>
    <w:rsid w:val="00415F15"/>
    <w:rsid w:val="0044462C"/>
    <w:rsid w:val="00466642"/>
    <w:rsid w:val="00466A5A"/>
    <w:rsid w:val="00483B2B"/>
    <w:rsid w:val="004B1C0C"/>
    <w:rsid w:val="004B616B"/>
    <w:rsid w:val="004C5003"/>
    <w:rsid w:val="004C5989"/>
    <w:rsid w:val="004F0B04"/>
    <w:rsid w:val="0050098D"/>
    <w:rsid w:val="00517D13"/>
    <w:rsid w:val="00536C11"/>
    <w:rsid w:val="00537148"/>
    <w:rsid w:val="00545100"/>
    <w:rsid w:val="00547AAE"/>
    <w:rsid w:val="00575056"/>
    <w:rsid w:val="00592A88"/>
    <w:rsid w:val="005A156B"/>
    <w:rsid w:val="005B01F4"/>
    <w:rsid w:val="005B4409"/>
    <w:rsid w:val="005C7461"/>
    <w:rsid w:val="005E107B"/>
    <w:rsid w:val="005F061B"/>
    <w:rsid w:val="006418C4"/>
    <w:rsid w:val="006441EA"/>
    <w:rsid w:val="0064610F"/>
    <w:rsid w:val="0066476F"/>
    <w:rsid w:val="00682AA6"/>
    <w:rsid w:val="007369E0"/>
    <w:rsid w:val="00747C9F"/>
    <w:rsid w:val="007503AF"/>
    <w:rsid w:val="007649D8"/>
    <w:rsid w:val="007939A8"/>
    <w:rsid w:val="007951E5"/>
    <w:rsid w:val="007A6CDC"/>
    <w:rsid w:val="007B31B6"/>
    <w:rsid w:val="007C1077"/>
    <w:rsid w:val="007C676E"/>
    <w:rsid w:val="007E0503"/>
    <w:rsid w:val="007E4D04"/>
    <w:rsid w:val="00806190"/>
    <w:rsid w:val="00822959"/>
    <w:rsid w:val="0083382B"/>
    <w:rsid w:val="00855F88"/>
    <w:rsid w:val="008765DF"/>
    <w:rsid w:val="00877679"/>
    <w:rsid w:val="00881D45"/>
    <w:rsid w:val="00895A6D"/>
    <w:rsid w:val="008B439F"/>
    <w:rsid w:val="008C65AC"/>
    <w:rsid w:val="008E50D2"/>
    <w:rsid w:val="00946CE8"/>
    <w:rsid w:val="009618F7"/>
    <w:rsid w:val="00977B4D"/>
    <w:rsid w:val="00983E15"/>
    <w:rsid w:val="009A074F"/>
    <w:rsid w:val="009C0A8E"/>
    <w:rsid w:val="009E14B3"/>
    <w:rsid w:val="009F1E2D"/>
    <w:rsid w:val="009F3110"/>
    <w:rsid w:val="00A031DC"/>
    <w:rsid w:val="00A07C1D"/>
    <w:rsid w:val="00AC69F9"/>
    <w:rsid w:val="00AF2AD0"/>
    <w:rsid w:val="00B16AF3"/>
    <w:rsid w:val="00B26DA0"/>
    <w:rsid w:val="00B32F56"/>
    <w:rsid w:val="00B64B2F"/>
    <w:rsid w:val="00B66CAA"/>
    <w:rsid w:val="00B92543"/>
    <w:rsid w:val="00BE28AC"/>
    <w:rsid w:val="00BE7175"/>
    <w:rsid w:val="00C1738A"/>
    <w:rsid w:val="00C366B4"/>
    <w:rsid w:val="00C439C0"/>
    <w:rsid w:val="00C5241A"/>
    <w:rsid w:val="00C52987"/>
    <w:rsid w:val="00C75C3F"/>
    <w:rsid w:val="00C81812"/>
    <w:rsid w:val="00CA5E8F"/>
    <w:rsid w:val="00CB29AC"/>
    <w:rsid w:val="00CB7A46"/>
    <w:rsid w:val="00CC2471"/>
    <w:rsid w:val="00CE3671"/>
    <w:rsid w:val="00CF2458"/>
    <w:rsid w:val="00CF3A54"/>
    <w:rsid w:val="00CF7E47"/>
    <w:rsid w:val="00D124AD"/>
    <w:rsid w:val="00D661BD"/>
    <w:rsid w:val="00D80C0E"/>
    <w:rsid w:val="00DA62F7"/>
    <w:rsid w:val="00DF6AF1"/>
    <w:rsid w:val="00E202C1"/>
    <w:rsid w:val="00E22AB8"/>
    <w:rsid w:val="00E24DC7"/>
    <w:rsid w:val="00E3615D"/>
    <w:rsid w:val="00E42969"/>
    <w:rsid w:val="00E54D03"/>
    <w:rsid w:val="00E5553C"/>
    <w:rsid w:val="00E80DE8"/>
    <w:rsid w:val="00E9454D"/>
    <w:rsid w:val="00EA3EFA"/>
    <w:rsid w:val="00EB36CF"/>
    <w:rsid w:val="00EB7363"/>
    <w:rsid w:val="00EB7750"/>
    <w:rsid w:val="00F11AC9"/>
    <w:rsid w:val="00F11CD3"/>
    <w:rsid w:val="00F3012A"/>
    <w:rsid w:val="00F50D0B"/>
    <w:rsid w:val="00F52703"/>
    <w:rsid w:val="00F538F7"/>
    <w:rsid w:val="00F65786"/>
    <w:rsid w:val="00FC0457"/>
    <w:rsid w:val="00FD05B7"/>
    <w:rsid w:val="00FE74F9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843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E92508-78AB-4D3E-A74B-FC1DB5B4FEEE}"/>
</file>

<file path=customXml/itemProps2.xml><?xml version="1.0" encoding="utf-8"?>
<ds:datastoreItem xmlns:ds="http://schemas.openxmlformats.org/officeDocument/2006/customXml" ds:itemID="{AC64FFD9-2116-4B77-98F2-2ADCED7EA37A}"/>
</file>

<file path=customXml/itemProps3.xml><?xml version="1.0" encoding="utf-8"?>
<ds:datastoreItem xmlns:ds="http://schemas.openxmlformats.org/officeDocument/2006/customXml" ds:itemID="{5B4B9327-A544-4131-89FC-78D174C30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843 от 23.09.2022</dc:title>
  <dc:creator>Кучменко Татьяна Александровна</dc:creator>
  <cp:lastModifiedBy>savaa</cp:lastModifiedBy>
  <cp:revision>16</cp:revision>
  <cp:lastPrinted>2022-09-09T05:26:00Z</cp:lastPrinted>
  <dcterms:created xsi:type="dcterms:W3CDTF">2022-07-18T07:34:00Z</dcterms:created>
  <dcterms:modified xsi:type="dcterms:W3CDTF">2022-09-23T04:38:00Z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