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D973C5" w:rsidP="00241A6E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>Приложение 1</w:t>
      </w:r>
    </w:p>
    <w:p w:rsidR="00D973C5" w:rsidRPr="00D973C5" w:rsidRDefault="00D973C5" w:rsidP="00241A6E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241A6E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E20C26" w:rsidRDefault="00D973C5" w:rsidP="00241A6E">
      <w:pPr>
        <w:spacing w:line="192" w:lineRule="auto"/>
        <w:ind w:left="10631"/>
        <w:rPr>
          <w:sz w:val="30"/>
          <w:szCs w:val="30"/>
        </w:rPr>
      </w:pPr>
      <w:r w:rsidRPr="00D973C5">
        <w:rPr>
          <w:sz w:val="30"/>
          <w:szCs w:val="30"/>
        </w:rPr>
        <w:t>о</w:t>
      </w:r>
      <w:r w:rsidR="00185967">
        <w:rPr>
          <w:sz w:val="30"/>
          <w:szCs w:val="30"/>
        </w:rPr>
        <w:t>т</w:t>
      </w:r>
      <w:r w:rsidR="00E26E13">
        <w:rPr>
          <w:sz w:val="30"/>
          <w:szCs w:val="30"/>
        </w:rPr>
        <w:t>_____________</w:t>
      </w:r>
      <w:r w:rsidR="00E20C26">
        <w:rPr>
          <w:sz w:val="30"/>
          <w:szCs w:val="30"/>
        </w:rPr>
        <w:t>№</w:t>
      </w:r>
      <w:r w:rsidR="00E26E13">
        <w:rPr>
          <w:sz w:val="30"/>
          <w:szCs w:val="30"/>
        </w:rPr>
        <w:t>_____</w:t>
      </w:r>
    </w:p>
    <w:p w:rsidR="00D973C5" w:rsidRDefault="00C13368" w:rsidP="00E20C26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6840237" cy="4837814"/>
            <wp:effectExtent l="0" t="0" r="0" b="1270"/>
            <wp:docPr id="2" name="Рисунок 2" descr="W:\_ПРОЕКТЫ ПЛАНИРОВОК\_ПП  НЕ утвержденные\_ЛЕВОБЕРЕЖКА_Удачный_внес изм\Тарасов С.П\5. Постановление об утверждении\картинки\1_Чертеж межевания территории (Утверждаемая часть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ПРОЕКТЫ ПЛАНИРОВОК\_ПП  НЕ утвержденные\_ЛЕВОБЕРЕЖКА_Удачный_внес изм\Тарасов С.П\5. Постановление об утверждении\картинки\1_Чертеж межевания территории (Утверждаемая часть)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1494" cy="485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6839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985" w:right="1134" w:bottom="851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14" w:rsidRDefault="00621A14" w:rsidP="00185967">
      <w:r>
        <w:separator/>
      </w:r>
    </w:p>
  </w:endnote>
  <w:endnote w:type="continuationSeparator" w:id="0">
    <w:p w:rsidR="00621A14" w:rsidRDefault="00621A14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7" w:rsidRDefault="00AD6E4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7" w:rsidRDefault="00AD6E4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7" w:rsidRDefault="00AD6E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14" w:rsidRDefault="00621A14" w:rsidP="00185967">
      <w:r>
        <w:separator/>
      </w:r>
    </w:p>
  </w:footnote>
  <w:footnote w:type="continuationSeparator" w:id="0">
    <w:p w:rsidR="00621A14" w:rsidRDefault="00621A14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7" w:rsidRDefault="00AD6E4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59018256"/>
      <w:docPartObj>
        <w:docPartGallery w:val="Page Numbers (Top of Page)"/>
        <w:docPartUnique/>
      </w:docPartObj>
    </w:sdtPr>
    <w:sdtEndPr/>
    <w:sdtContent>
      <w:p w:rsidR="00185967" w:rsidRPr="00AD6E47" w:rsidRDefault="00147873">
        <w:pPr>
          <w:pStyle w:val="a5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2</w:t>
        </w: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47" w:rsidRDefault="00AD6E4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A7171"/>
    <w:rsid w:val="00147873"/>
    <w:rsid w:val="00153C9C"/>
    <w:rsid w:val="00185967"/>
    <w:rsid w:val="001B5146"/>
    <w:rsid w:val="00241A6E"/>
    <w:rsid w:val="00260933"/>
    <w:rsid w:val="00496231"/>
    <w:rsid w:val="004C64B1"/>
    <w:rsid w:val="00621A14"/>
    <w:rsid w:val="006839B7"/>
    <w:rsid w:val="00792120"/>
    <w:rsid w:val="007B5E65"/>
    <w:rsid w:val="00926755"/>
    <w:rsid w:val="00AD6E47"/>
    <w:rsid w:val="00C13368"/>
    <w:rsid w:val="00C25B8C"/>
    <w:rsid w:val="00D973C5"/>
    <w:rsid w:val="00DD5AFC"/>
    <w:rsid w:val="00E045AD"/>
    <w:rsid w:val="00E20C26"/>
    <w:rsid w:val="00E26E13"/>
    <w:rsid w:val="00F85BA6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65EF839-F37E-4F0E-B642-934FBF051DF6}"/>
</file>

<file path=customXml/itemProps2.xml><?xml version="1.0" encoding="utf-8"?>
<ds:datastoreItem xmlns:ds="http://schemas.openxmlformats.org/officeDocument/2006/customXml" ds:itemID="{04E12EBF-665D-4368-9719-9B16C443BB15}"/>
</file>

<file path=customXml/itemProps3.xml><?xml version="1.0" encoding="utf-8"?>
<ds:datastoreItem xmlns:ds="http://schemas.openxmlformats.org/officeDocument/2006/customXml" ds:itemID="{63AC70F3-73BF-417A-97FA-F7CE62620B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Кунилова Елена Николаевна</dc:creator>
  <cp:keywords/>
  <dc:description/>
  <cp:lastModifiedBy>machburo</cp:lastModifiedBy>
  <cp:revision>19</cp:revision>
  <cp:lastPrinted>2023-01-17T03:52:00Z</cp:lastPrinted>
  <dcterms:created xsi:type="dcterms:W3CDTF">2021-11-02T09:25:00Z</dcterms:created>
  <dcterms:modified xsi:type="dcterms:W3CDTF">2023-01-17T08:33:00Z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